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F2" w:rsidRDefault="00EA4833" w:rsidP="00EA4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33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ГНЦ ФГУП «НАМИ»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2"/>
        <w:gridCol w:w="3262"/>
        <w:gridCol w:w="4394"/>
        <w:gridCol w:w="2410"/>
        <w:gridCol w:w="5245"/>
      </w:tblGrid>
      <w:tr w:rsidR="00032A2E" w:rsidTr="00032A2E">
        <w:tc>
          <w:tcPr>
            <w:tcW w:w="532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2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245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</w:tr>
      <w:tr w:rsidR="00032A2E" w:rsidTr="00032A2E">
        <w:tc>
          <w:tcPr>
            <w:tcW w:w="532" w:type="dxa"/>
          </w:tcPr>
          <w:p w:rsidR="00032A2E" w:rsidRPr="007149C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91669F" w:rsidRDefault="00032A2E" w:rsidP="002D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9F">
              <w:rPr>
                <w:rFonts w:ascii="Times New Roman" w:hAnsi="Times New Roman" w:cs="Times New Roman"/>
                <w:b/>
                <w:sz w:val="24"/>
                <w:szCs w:val="24"/>
              </w:rPr>
              <w:t>Аипов</w:t>
            </w:r>
          </w:p>
          <w:p w:rsidR="00032A2E" w:rsidRPr="002B35F4" w:rsidRDefault="00032A2E" w:rsidP="002D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 Адильевич</w:t>
            </w:r>
          </w:p>
        </w:tc>
        <w:tc>
          <w:tcPr>
            <w:tcW w:w="4394" w:type="dxa"/>
          </w:tcPr>
          <w:p w:rsidR="00032A2E" w:rsidRPr="002B35F4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F4"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  <w:r>
              <w:t xml:space="preserve"> </w:t>
            </w:r>
            <w:r w:rsidRPr="004B347E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2410" w:type="dxa"/>
          </w:tcPr>
          <w:p w:rsidR="00032A2E" w:rsidRPr="002B35F4" w:rsidRDefault="00B14AF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2B35F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5707DA" w:rsidRPr="00401490" w:rsidRDefault="005E73F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</w:p>
          <w:p w:rsidR="005707DA" w:rsidRPr="00401490" w:rsidRDefault="005E73F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специальных программ </w:t>
            </w:r>
          </w:p>
          <w:p w:rsidR="00032A2E" w:rsidRPr="00401490" w:rsidRDefault="005E73F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Спецавтомобили</w:t>
            </w:r>
            <w:proofErr w:type="spellEnd"/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A2E" w:rsidTr="00032A2E">
        <w:tc>
          <w:tcPr>
            <w:tcW w:w="532" w:type="dxa"/>
          </w:tcPr>
          <w:p w:rsidR="00032A2E" w:rsidRPr="00247570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91669F" w:rsidRDefault="00032A2E" w:rsidP="0024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69F">
              <w:rPr>
                <w:rFonts w:ascii="Times New Roman" w:hAnsi="Times New Roman" w:cs="Times New Roman"/>
                <w:b/>
                <w:sz w:val="24"/>
                <w:szCs w:val="24"/>
              </w:rPr>
              <w:t>Алендеев</w:t>
            </w:r>
            <w:proofErr w:type="spellEnd"/>
          </w:p>
          <w:p w:rsidR="00032A2E" w:rsidRPr="00247570" w:rsidRDefault="00032A2E" w:rsidP="0024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70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4394" w:type="dxa"/>
          </w:tcPr>
          <w:p w:rsidR="00032A2E" w:rsidRPr="00247570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 Колесные и гусеничные машины</w:t>
            </w:r>
          </w:p>
        </w:tc>
        <w:tc>
          <w:tcPr>
            <w:tcW w:w="2410" w:type="dxa"/>
          </w:tcPr>
          <w:p w:rsidR="00032A2E" w:rsidRPr="00247570" w:rsidRDefault="00B14AF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8D791B" w:rsidRPr="00401490" w:rsidRDefault="005707D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1 кат. </w:t>
            </w:r>
          </w:p>
          <w:p w:rsidR="008D791B" w:rsidRPr="00401490" w:rsidRDefault="005707D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интеллектуальных систем </w:t>
            </w:r>
          </w:p>
          <w:p w:rsidR="00032A2E" w:rsidRPr="00401490" w:rsidRDefault="005707D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центра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1747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91669F" w:rsidRDefault="00032A2E" w:rsidP="009A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9F">
              <w:rPr>
                <w:rFonts w:ascii="Times New Roman" w:hAnsi="Times New Roman" w:cs="Times New Roman"/>
                <w:b/>
                <w:sz w:val="24"/>
                <w:szCs w:val="24"/>
              </w:rPr>
              <w:t>Ахмедов</w:t>
            </w:r>
          </w:p>
          <w:p w:rsidR="00032A2E" w:rsidRPr="00617476" w:rsidRDefault="00032A2E" w:rsidP="009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76">
              <w:rPr>
                <w:rFonts w:ascii="Times New Roman" w:hAnsi="Times New Roman" w:cs="Times New Roman"/>
                <w:sz w:val="24"/>
                <w:szCs w:val="24"/>
              </w:rPr>
              <w:t>Александр Ахатович</w:t>
            </w:r>
          </w:p>
        </w:tc>
        <w:tc>
          <w:tcPr>
            <w:tcW w:w="4394" w:type="dxa"/>
          </w:tcPr>
          <w:p w:rsidR="00032A2E" w:rsidRPr="0061747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6"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032A2E" w:rsidRPr="00617476" w:rsidRDefault="00B14AF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2E" w:rsidRPr="0061747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245" w:type="dxa"/>
          </w:tcPr>
          <w:p w:rsidR="003475AB" w:rsidRPr="00401490" w:rsidRDefault="00032A2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3475AB"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сопровождения и координации проектов </w:t>
            </w:r>
          </w:p>
          <w:p w:rsidR="00032A2E" w:rsidRPr="00401490" w:rsidRDefault="003475A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Спецавтомобили</w:t>
            </w:r>
            <w:proofErr w:type="spellEnd"/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A2E" w:rsidTr="00032A2E">
        <w:tc>
          <w:tcPr>
            <w:tcW w:w="532" w:type="dxa"/>
          </w:tcPr>
          <w:p w:rsidR="00032A2E" w:rsidRPr="0061747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91669F" w:rsidRDefault="00032A2E" w:rsidP="009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F">
              <w:rPr>
                <w:rFonts w:ascii="Times New Roman" w:hAnsi="Times New Roman" w:cs="Times New Roman"/>
                <w:b/>
                <w:sz w:val="24"/>
                <w:szCs w:val="24"/>
              </w:rPr>
              <w:t>Батраков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Pr="00617476" w:rsidRDefault="00032A2E" w:rsidP="009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4394" w:type="dxa"/>
          </w:tcPr>
          <w:p w:rsidR="00032A2E" w:rsidRPr="0061747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25.00.35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2410" w:type="dxa"/>
          </w:tcPr>
          <w:p w:rsidR="00032A2E" w:rsidRPr="00617476" w:rsidRDefault="00B14AF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742D2D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«Программное обеспечение» центр «Информационных и интеллектуальных систем»</w:t>
            </w:r>
          </w:p>
        </w:tc>
      </w:tr>
      <w:tr w:rsidR="00032A2E" w:rsidTr="00413333">
        <w:trPr>
          <w:trHeight w:val="952"/>
        </w:trPr>
        <w:tc>
          <w:tcPr>
            <w:tcW w:w="532" w:type="dxa"/>
          </w:tcPr>
          <w:p w:rsidR="00032A2E" w:rsidRPr="0061747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8015BE" w:rsidRDefault="00032A2E" w:rsidP="009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9F">
              <w:rPr>
                <w:rFonts w:ascii="Times New Roman" w:hAnsi="Times New Roman" w:cs="Times New Roman"/>
                <w:b/>
                <w:sz w:val="24"/>
                <w:szCs w:val="24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Pr="00617476" w:rsidRDefault="00032A2E" w:rsidP="009A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4394" w:type="dxa"/>
          </w:tcPr>
          <w:p w:rsidR="00032A2E" w:rsidRPr="00617476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C361EA" w:rsidRDefault="00B14AF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032A2E" w:rsidRPr="00617476" w:rsidRDefault="00B14AF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B14AF1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науке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8015B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b/>
                <w:sz w:val="24"/>
                <w:szCs w:val="24"/>
              </w:rPr>
              <w:t>Бузников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Pr="006869A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4394" w:type="dxa"/>
          </w:tcPr>
          <w:p w:rsidR="00032A2E" w:rsidRPr="001B680A" w:rsidRDefault="00032A2E" w:rsidP="001B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05.13.05 </w:t>
            </w:r>
            <w:r w:rsidRPr="001B680A">
              <w:rPr>
                <w:rFonts w:ascii="Times New Roman" w:hAnsi="Times New Roman" w:cs="Times New Roman"/>
                <w:sz w:val="24"/>
                <w:szCs w:val="24"/>
              </w:rPr>
              <w:t>Элементы и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Pr="006869A8" w:rsidRDefault="00032A2E" w:rsidP="001B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и систем управления</w:t>
            </w:r>
          </w:p>
        </w:tc>
        <w:tc>
          <w:tcPr>
            <w:tcW w:w="2410" w:type="dxa"/>
          </w:tcPr>
          <w:p w:rsidR="00032A2E" w:rsidRPr="006869A8" w:rsidRDefault="0005279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245" w:type="dxa"/>
          </w:tcPr>
          <w:p w:rsidR="00032A2E" w:rsidRPr="00401490" w:rsidRDefault="00052799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интеллектуальных систем, </w:t>
            </w:r>
            <w:r w:rsidR="0079185B"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«Информационных и интеллектуальных систем»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Гинцбург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Леонидович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6F14FF" w:rsidRDefault="006F14F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6F14F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79185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управления исследований и испытаний несущей конструкции АТС и их компонентов,                 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Гируцкий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E939B6" w:rsidRDefault="00E939B6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E939B6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091C2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Зам. Председателя Экспертного совета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032A2E" w:rsidRDefault="00E427C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562AC3" w:rsidRPr="00401490" w:rsidRDefault="00562AC3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Зав. сектором управления "Энергосберегающие технологии и альтернативные топлива",</w:t>
            </w:r>
          </w:p>
          <w:p w:rsidR="00032A2E" w:rsidRPr="00401490" w:rsidRDefault="00562AC3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 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Гундаев</w:t>
            </w:r>
            <w:proofErr w:type="spellEnd"/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Вадимович</w:t>
            </w:r>
          </w:p>
        </w:tc>
        <w:tc>
          <w:tcPr>
            <w:tcW w:w="4394" w:type="dxa"/>
          </w:tcPr>
          <w:p w:rsidR="00032A2E" w:rsidRDefault="00032A2E" w:rsidP="00D7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05.22.07</w:t>
            </w:r>
            <w:r>
              <w:t xml:space="preserve"> </w:t>
            </w:r>
            <w:r w:rsidRPr="00D7475D">
              <w:rPr>
                <w:rFonts w:ascii="Times New Roman" w:hAnsi="Times New Roman" w:cs="Times New Roman"/>
                <w:sz w:val="24"/>
                <w:szCs w:val="24"/>
              </w:rPr>
              <w:t>Подвижной состав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елезных дорог, тяга </w:t>
            </w:r>
            <w:r w:rsidRPr="00D7475D">
              <w:rPr>
                <w:rFonts w:ascii="Times New Roman" w:hAnsi="Times New Roman" w:cs="Times New Roman"/>
                <w:sz w:val="24"/>
                <w:szCs w:val="24"/>
              </w:rPr>
              <w:t>поездов и электрификация</w:t>
            </w:r>
          </w:p>
        </w:tc>
        <w:tc>
          <w:tcPr>
            <w:tcW w:w="2410" w:type="dxa"/>
          </w:tcPr>
          <w:p w:rsidR="00032A2E" w:rsidRDefault="00B6470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B648F7" w:rsidRPr="00401490" w:rsidRDefault="00B648F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управления «Программное обеспечение», </w:t>
            </w:r>
          </w:p>
          <w:p w:rsidR="00032A2E" w:rsidRPr="00401490" w:rsidRDefault="00B648F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Данилов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Геннадьевич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05.05.04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032A2E" w:rsidRDefault="00B6470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BB13EA" w:rsidRPr="00401490" w:rsidRDefault="00BB13E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управления специальных программ, </w:t>
            </w:r>
          </w:p>
          <w:p w:rsidR="00032A2E" w:rsidRPr="00401490" w:rsidRDefault="00BB13E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Дебелов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4394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05.09.03</w:t>
            </w:r>
            <w:r>
              <w:t xml:space="preserve"> </w:t>
            </w:r>
            <w:r w:rsidRPr="009B6817"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 w:rsidRPr="009B681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6817">
              <w:rPr>
                <w:rFonts w:ascii="Times New Roman" w:hAnsi="Times New Roman" w:cs="Times New Roman"/>
                <w:sz w:val="24"/>
                <w:szCs w:val="24"/>
              </w:rPr>
              <w:t>. комплексы и системы</w:t>
            </w:r>
          </w:p>
        </w:tc>
        <w:tc>
          <w:tcPr>
            <w:tcW w:w="2410" w:type="dxa"/>
          </w:tcPr>
          <w:p w:rsidR="00032A2E" w:rsidRDefault="0091028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D2344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91028E" w:rsidRPr="00401490" w:rsidRDefault="0091028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инженер-конструктор управления «Электронные устройства», </w:t>
            </w:r>
          </w:p>
          <w:p w:rsidR="00032A2E" w:rsidRPr="00401490" w:rsidRDefault="0091028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«Информационных и интеллектуальных систем»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Евграфов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01.02.01 Теоретическая механика</w:t>
            </w:r>
          </w:p>
        </w:tc>
        <w:tc>
          <w:tcPr>
            <w:tcW w:w="2410" w:type="dxa"/>
          </w:tcPr>
          <w:p w:rsidR="000555E3" w:rsidRDefault="000555E3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Pr="009F5AC2" w:rsidRDefault="000555E3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5245" w:type="dxa"/>
          </w:tcPr>
          <w:p w:rsidR="00D406EA" w:rsidRPr="00401490" w:rsidRDefault="00D406E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«Электронные устройства», </w:t>
            </w:r>
          </w:p>
          <w:p w:rsidR="00032A2E" w:rsidRPr="00401490" w:rsidRDefault="00D406E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«Информационных и интеллектуальных систем»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Егупов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Иванович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 Вооружение и военная техника</w:t>
            </w:r>
          </w:p>
        </w:tc>
        <w:tc>
          <w:tcPr>
            <w:tcW w:w="2410" w:type="dxa"/>
          </w:tcPr>
          <w:p w:rsidR="00032A2E" w:rsidRDefault="00906800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90259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FA4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4EB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FA4EB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A4EBB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proofErr w:type="spellEnd"/>
            <w:r w:rsidR="00FA4EBB">
              <w:rPr>
                <w:rFonts w:ascii="Times New Roman" w:hAnsi="Times New Roman" w:cs="Times New Roman"/>
                <w:sz w:val="24"/>
                <w:szCs w:val="24"/>
              </w:rPr>
              <w:t>. сотрудник</w:t>
            </w:r>
          </w:p>
        </w:tc>
        <w:tc>
          <w:tcPr>
            <w:tcW w:w="5245" w:type="dxa"/>
          </w:tcPr>
          <w:p w:rsidR="00032A2E" w:rsidRPr="00401490" w:rsidRDefault="00FA4EB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  управления "Электронные устройства",</w:t>
            </w:r>
          </w:p>
          <w:p w:rsidR="00FA4EBB" w:rsidRPr="00401490" w:rsidRDefault="00FA4EB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«Информационных и интеллектуальных систем»</w:t>
            </w:r>
          </w:p>
        </w:tc>
      </w:tr>
      <w:tr w:rsidR="00B824EF" w:rsidTr="00032A2E">
        <w:tc>
          <w:tcPr>
            <w:tcW w:w="532" w:type="dxa"/>
          </w:tcPr>
          <w:p w:rsidR="00B824EF" w:rsidRDefault="00B824E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</w:tcPr>
          <w:p w:rsidR="004C1F7A" w:rsidRDefault="00B824EF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Ендачев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EF" w:rsidRDefault="00B824EF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4394" w:type="dxa"/>
          </w:tcPr>
          <w:p w:rsidR="00B824EF" w:rsidRDefault="00B824E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 Колесные и гусеничные машины</w:t>
            </w:r>
          </w:p>
        </w:tc>
        <w:tc>
          <w:tcPr>
            <w:tcW w:w="2410" w:type="dxa"/>
          </w:tcPr>
          <w:p w:rsidR="00B824EF" w:rsidRPr="00902598" w:rsidRDefault="00B824E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5245" w:type="dxa"/>
          </w:tcPr>
          <w:p w:rsidR="00B824EF" w:rsidRPr="00401490" w:rsidRDefault="00B824EF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Директор центра «Информационные и интеллектуальные системы»</w:t>
            </w:r>
          </w:p>
        </w:tc>
      </w:tr>
      <w:tr w:rsidR="00032A2E" w:rsidTr="007C72F8">
        <w:trPr>
          <w:trHeight w:val="585"/>
        </w:trPr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394" w:type="dxa"/>
          </w:tcPr>
          <w:p w:rsidR="00032A2E" w:rsidRDefault="00032A2E" w:rsidP="009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05.20.01 </w:t>
            </w: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средства механизации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410" w:type="dxa"/>
          </w:tcPr>
          <w:p w:rsidR="00032A2E" w:rsidRDefault="0078029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90259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7C72F8" w:rsidRPr="00401490" w:rsidRDefault="007C72F8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управления «Тракторы», </w:t>
            </w:r>
          </w:p>
          <w:p w:rsidR="00032A2E" w:rsidRPr="00401490" w:rsidRDefault="007C72F8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90">
              <w:rPr>
                <w:rFonts w:ascii="Times New Roman" w:hAnsi="Times New Roman" w:cs="Times New Roman"/>
                <w:sz w:val="24"/>
                <w:szCs w:val="24"/>
              </w:rPr>
              <w:t>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</w:tcPr>
          <w:p w:rsidR="004C1F7A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1F7A">
              <w:rPr>
                <w:rFonts w:ascii="Times New Roman" w:hAnsi="Times New Roman" w:cs="Times New Roman"/>
                <w:b/>
                <w:sz w:val="24"/>
                <w:szCs w:val="24"/>
              </w:rPr>
              <w:t>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4394" w:type="dxa"/>
          </w:tcPr>
          <w:p w:rsidR="00032A2E" w:rsidRDefault="00032A2E" w:rsidP="00CA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05.20.01 </w:t>
            </w: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средства механизации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410" w:type="dxa"/>
          </w:tcPr>
          <w:p w:rsidR="00032A2E" w:rsidRPr="009F5AC2" w:rsidRDefault="00D34C4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 w:rsidRPr="0029281A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5245" w:type="dxa"/>
          </w:tcPr>
          <w:p w:rsidR="00032A2E" w:rsidRPr="00401490" w:rsidRDefault="00D34C4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</w:t>
            </w:r>
            <w:r w:rsidR="00145101">
              <w:rPr>
                <w:rFonts w:ascii="Times New Roman" w:hAnsi="Times New Roman" w:cs="Times New Roman"/>
                <w:sz w:val="24"/>
                <w:szCs w:val="24"/>
              </w:rPr>
              <w:t>, директор центра испытаний НАМИ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Зленко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3E71CF" w:rsidRDefault="003E71C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32A2E" w:rsidRPr="009F5AC2" w:rsidRDefault="003E71C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5245" w:type="dxa"/>
          </w:tcPr>
          <w:p w:rsidR="00032A2E" w:rsidRDefault="00470B7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управления</w:t>
            </w:r>
            <w:r w:rsidRPr="00470B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"Энергосберегающие технологии и альтернативные топлива"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B77" w:rsidRPr="00401490" w:rsidRDefault="00470B7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04">
              <w:rPr>
                <w:rFonts w:ascii="Times New Roman" w:hAnsi="Times New Roman" w:cs="Times New Roman"/>
                <w:b/>
                <w:sz w:val="24"/>
                <w:szCs w:val="24"/>
              </w:rPr>
              <w:t>Зубриський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032A2E" w:rsidRDefault="00E831A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EE75A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245" w:type="dxa"/>
          </w:tcPr>
          <w:p w:rsidR="00032A2E" w:rsidRPr="00401490" w:rsidRDefault="00EE75AF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управления по работе с ВУЗами, Научно-образовательный центр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4">
              <w:rPr>
                <w:rFonts w:ascii="Times New Roman" w:hAnsi="Times New Roman" w:cs="Times New Roman"/>
                <w:b/>
                <w:sz w:val="24"/>
                <w:szCs w:val="24"/>
              </w:rPr>
              <w:t>Каменев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AC0EB7" w:rsidRDefault="00AC0EB7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EB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8B73A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Экспертного совета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04">
              <w:rPr>
                <w:rFonts w:ascii="Times New Roman" w:hAnsi="Times New Roman" w:cs="Times New Roman"/>
                <w:b/>
                <w:sz w:val="24"/>
                <w:szCs w:val="24"/>
              </w:rPr>
              <w:t>Карпухин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FE1310" w:rsidRDefault="00FE1310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FE1310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497C7D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5245" w:type="dxa"/>
          </w:tcPr>
          <w:p w:rsidR="00032A2E" w:rsidRDefault="0043706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3706E">
              <w:rPr>
                <w:rFonts w:ascii="Times New Roman" w:hAnsi="Times New Roman" w:cs="Times New Roman"/>
                <w:sz w:val="24"/>
                <w:szCs w:val="24"/>
              </w:rPr>
              <w:t>"Комбинированные энергоустановки"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06E" w:rsidRPr="00401490" w:rsidRDefault="004223C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3706E">
              <w:rPr>
                <w:rFonts w:ascii="Times New Roman" w:hAnsi="Times New Roman" w:cs="Times New Roman"/>
                <w:sz w:val="24"/>
                <w:szCs w:val="24"/>
              </w:rPr>
              <w:t>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Кисуленко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4E2621" w:rsidRDefault="004E262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032A2E" w:rsidRPr="00497C7D" w:rsidRDefault="004E262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наук, ст. </w:t>
            </w:r>
            <w:proofErr w:type="spellStart"/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="00032A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32A2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03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2A2E" w:rsidRPr="00401490" w:rsidRDefault="00123CF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23CF7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 w:rsidRPr="00123C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техническому регулированию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6B0589" w:rsidRDefault="006B058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Pr="00497C7D" w:rsidRDefault="006B058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4223C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управления</w:t>
            </w:r>
            <w:r w:rsidRPr="004223C0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"Энергосберегающие технологии и альтернативные топлива"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3C0" w:rsidRPr="00401490" w:rsidRDefault="004223C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Колбасов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Федорович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и гусеничные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2410" w:type="dxa"/>
          </w:tcPr>
          <w:p w:rsidR="0025406A" w:rsidRDefault="0025406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</w:t>
            </w:r>
          </w:p>
          <w:p w:rsidR="00032A2E" w:rsidRDefault="0025406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</w:t>
            </w:r>
            <w:r w:rsidR="00032A2E" w:rsidRPr="000073D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48420C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управления</w:t>
            </w:r>
            <w:r w:rsidRPr="0048420C">
              <w:rPr>
                <w:rFonts w:ascii="Times New Roman" w:hAnsi="Times New Roman" w:cs="Times New Roman"/>
                <w:sz w:val="24"/>
                <w:szCs w:val="24"/>
              </w:rPr>
              <w:t xml:space="preserve"> "Комбинированные </w:t>
            </w:r>
            <w:r w:rsidRPr="0048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энергоустановки"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20C" w:rsidRPr="00401490" w:rsidRDefault="0048420C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Коркин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6F5DF5" w:rsidRDefault="006F5DF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6F5DF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6279DC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A677C5" w:rsidRPr="00A677C5" w:rsidRDefault="00A677C5" w:rsidP="00A6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«Тракторы»,</w:t>
            </w:r>
          </w:p>
          <w:p w:rsidR="00032A2E" w:rsidRPr="00401490" w:rsidRDefault="00A677C5" w:rsidP="00A6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C5">
              <w:rPr>
                <w:rFonts w:ascii="Times New Roman" w:hAnsi="Times New Roman" w:cs="Times New Roman"/>
                <w:sz w:val="24"/>
                <w:szCs w:val="24"/>
              </w:rPr>
              <w:t>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</w:tcPr>
          <w:p w:rsidR="00FC0A8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Сергеевич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A677C5" w:rsidRDefault="00A677C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A677C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CE6269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="00CE6269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="00CE6269">
              <w:rPr>
                <w:rFonts w:ascii="Times New Roman" w:hAnsi="Times New Roman" w:cs="Times New Roman"/>
                <w:sz w:val="24"/>
                <w:szCs w:val="24"/>
              </w:rPr>
              <w:t>. сотрудник</w:t>
            </w:r>
          </w:p>
        </w:tc>
        <w:tc>
          <w:tcPr>
            <w:tcW w:w="5245" w:type="dxa"/>
          </w:tcPr>
          <w:p w:rsidR="00032A2E" w:rsidRPr="00401490" w:rsidRDefault="00CE6269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E626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269">
              <w:rPr>
                <w:rFonts w:ascii="Times New Roman" w:hAnsi="Times New Roman" w:cs="Times New Roman"/>
                <w:sz w:val="24"/>
                <w:szCs w:val="24"/>
              </w:rPr>
              <w:t xml:space="preserve"> "Проектная команда"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Котиев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Олегович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247298" w:rsidRDefault="0024729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24729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43DDF" w:rsidRPr="00401490" w:rsidRDefault="00A677C5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Научно-образовательного центра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Красавин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51328D" w:rsidRDefault="0051328D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51328D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015E3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5245" w:type="dxa"/>
          </w:tcPr>
          <w:p w:rsidR="00032A2E" w:rsidRPr="00401490" w:rsidRDefault="00335B35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научный сотрудник управления</w:t>
            </w:r>
            <w:r w:rsidRPr="00335B35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ВУЗами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Крутолапов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Евгеньевич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7174E6" w:rsidRDefault="007174E6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7174E6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634BD5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832615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управления</w:t>
            </w:r>
            <w:r w:rsidRPr="00832615">
              <w:rPr>
                <w:rFonts w:ascii="Times New Roman" w:hAnsi="Times New Roman" w:cs="Times New Roman"/>
                <w:sz w:val="24"/>
                <w:szCs w:val="24"/>
              </w:rPr>
              <w:t xml:space="preserve"> кабин и 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Кудряшов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64087F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D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64087F"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</w:p>
          <w:p w:rsidR="00032A2E" w:rsidRDefault="0064087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634BD5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240706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Ханяфиевич</w:t>
            </w:r>
            <w:proofErr w:type="spellEnd"/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134E08" w:rsidRDefault="00134E0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134E0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634BD5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032A2E" w:rsidRPr="001A792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245" w:type="dxa"/>
          </w:tcPr>
          <w:p w:rsidR="00032A2E" w:rsidRDefault="00D0682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управления</w:t>
            </w:r>
            <w:r w:rsidRPr="00D06827">
              <w:rPr>
                <w:rFonts w:ascii="Times New Roman" w:hAnsi="Times New Roman" w:cs="Times New Roman"/>
                <w:sz w:val="24"/>
                <w:szCs w:val="24"/>
              </w:rPr>
              <w:t xml:space="preserve"> "Комбинированные энергоустановки"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827" w:rsidRPr="00401490" w:rsidRDefault="00D0682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Кутенев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Федорович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A30E55" w:rsidRDefault="00A30E5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Pr="001A7927" w:rsidRDefault="00A30E55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2A200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</w:tcPr>
          <w:p w:rsidR="00FE23DC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8E">
              <w:rPr>
                <w:rFonts w:ascii="Times New Roman" w:hAnsi="Times New Roman" w:cs="Times New Roman"/>
                <w:b/>
                <w:sz w:val="24"/>
                <w:szCs w:val="24"/>
              </w:rPr>
              <w:t>Ломако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  <w:r>
              <w:t xml:space="preserve"> </w:t>
            </w:r>
            <w:r w:rsidRPr="004B347E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2410" w:type="dxa"/>
          </w:tcPr>
          <w:p w:rsidR="00964240" w:rsidRDefault="00964240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964240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A329C1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="00032A2E">
              <w:rPr>
                <w:rFonts w:ascii="Times New Roman" w:hAnsi="Times New Roman" w:cs="Times New Roman"/>
                <w:sz w:val="24"/>
                <w:szCs w:val="24"/>
              </w:rPr>
              <w:t>. сотр.</w:t>
            </w:r>
          </w:p>
        </w:tc>
        <w:tc>
          <w:tcPr>
            <w:tcW w:w="5245" w:type="dxa"/>
          </w:tcPr>
          <w:p w:rsidR="00032A2E" w:rsidRPr="00401490" w:rsidRDefault="00B268FA" w:rsidP="009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научный сотрудник у</w:t>
            </w:r>
            <w:r w:rsidRPr="00B268FA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8F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8FA">
              <w:rPr>
                <w:rFonts w:ascii="Times New Roman" w:hAnsi="Times New Roman" w:cs="Times New Roman"/>
                <w:sz w:val="24"/>
                <w:szCs w:val="24"/>
              </w:rPr>
              <w:t>сопровождения и координации проектов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Лукшо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Анатольевич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C77143" w:rsidRDefault="00C77143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032A2E" w:rsidRPr="001A7927" w:rsidRDefault="00C77143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</w:p>
        </w:tc>
        <w:tc>
          <w:tcPr>
            <w:tcW w:w="5245" w:type="dxa"/>
          </w:tcPr>
          <w:p w:rsidR="00C77143" w:rsidRDefault="00C77143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t xml:space="preserve"> </w:t>
            </w: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"Энергосберегающие технологии и альтернативные топлива"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2A2E" w:rsidRPr="00401490" w:rsidRDefault="00C77143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Малкин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AF3409" w:rsidRDefault="00AF340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AF340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F318C7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AD3B09" w:rsidRDefault="00AD3B09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инженер-исследователь управления</w:t>
            </w:r>
            <w:r w:rsidRPr="00AD3B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испытаний несущей конструкции АТС и их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3B09" w:rsidRPr="00401490" w:rsidRDefault="00AD3B09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ИЦПА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Малкин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2C516B" w:rsidRDefault="002C516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2C516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F318C7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F516CC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F516C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механизмов колесных и гусеничных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6CC" w:rsidRPr="00401490" w:rsidRDefault="00F516CC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Спецавтомобили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Московкин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F516CC" w:rsidRDefault="00F516CC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032A2E" w:rsidRDefault="00F516CC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8C208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Экспертного совета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Московских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13.00.04</w:t>
            </w:r>
            <w:r w:rsidR="00F56D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</w:t>
            </w:r>
            <w:r w:rsidR="00F56DC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410" w:type="dxa"/>
          </w:tcPr>
          <w:p w:rsidR="00F56DC9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6DC9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</w:p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C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5245" w:type="dxa"/>
          </w:tcPr>
          <w:p w:rsidR="00032A2E" w:rsidRPr="00401490" w:rsidRDefault="00342DB7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</w:t>
            </w:r>
            <w:r w:rsidRPr="00342DB7">
              <w:rPr>
                <w:rFonts w:ascii="Times New Roman" w:hAnsi="Times New Roman" w:cs="Times New Roman"/>
                <w:sz w:val="24"/>
                <w:szCs w:val="24"/>
              </w:rPr>
              <w:t xml:space="preserve"> "Электронные устройства"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Нагайцев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Валерьевич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523D1A" w:rsidRDefault="00523D1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523D1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543254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7A12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Надарейшвили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Гиви Гурамович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термостатирования</w:t>
            </w:r>
          </w:p>
        </w:tc>
        <w:tc>
          <w:tcPr>
            <w:tcW w:w="2410" w:type="dxa"/>
          </w:tcPr>
          <w:p w:rsidR="00993A0A" w:rsidRDefault="00993A0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993A0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860D8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5B134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5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40">
              <w:rPr>
                <w:rFonts w:ascii="Times New Roman" w:hAnsi="Times New Roman" w:cs="Times New Roman"/>
                <w:sz w:val="24"/>
                <w:szCs w:val="24"/>
              </w:rPr>
              <w:t>антитоксичных</w:t>
            </w:r>
            <w:proofErr w:type="spellEnd"/>
            <w:r w:rsidRPr="005B1340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</w:t>
            </w:r>
            <w:proofErr w:type="spellStart"/>
            <w:r w:rsidRPr="005B1340">
              <w:rPr>
                <w:rFonts w:ascii="Times New Roman" w:hAnsi="Times New Roman" w:cs="Times New Roman"/>
                <w:sz w:val="24"/>
                <w:szCs w:val="24"/>
              </w:rPr>
              <w:t>шумоглушения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 «Энергоустановки»</w:t>
            </w:r>
          </w:p>
        </w:tc>
      </w:tr>
      <w:tr w:rsidR="00334C61" w:rsidTr="00032A2E">
        <w:tc>
          <w:tcPr>
            <w:tcW w:w="532" w:type="dxa"/>
          </w:tcPr>
          <w:p w:rsidR="00334C61" w:rsidRDefault="00334C6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</w:tcPr>
          <w:p w:rsidR="00334C61" w:rsidRDefault="00334C61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Озимов </w:t>
            </w:r>
          </w:p>
          <w:p w:rsidR="00334C61" w:rsidRPr="00FE23DC" w:rsidRDefault="00334C61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61">
              <w:rPr>
                <w:rFonts w:ascii="Times New Roman" w:hAnsi="Times New Roman" w:cs="Times New Roman"/>
                <w:sz w:val="24"/>
                <w:szCs w:val="24"/>
              </w:rPr>
              <w:t>Павел Львович</w:t>
            </w:r>
          </w:p>
        </w:tc>
        <w:tc>
          <w:tcPr>
            <w:tcW w:w="4394" w:type="dxa"/>
          </w:tcPr>
          <w:p w:rsidR="00334C61" w:rsidRDefault="00293FA1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 Тепловые двигатели</w:t>
            </w:r>
          </w:p>
        </w:tc>
        <w:tc>
          <w:tcPr>
            <w:tcW w:w="2410" w:type="dxa"/>
          </w:tcPr>
          <w:p w:rsidR="00334C61" w:rsidRDefault="009329FA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5245" w:type="dxa"/>
          </w:tcPr>
          <w:p w:rsidR="00334C61" w:rsidRDefault="00E3550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Экспертного совета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Панарин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76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394" w:type="dxa"/>
          </w:tcPr>
          <w:p w:rsidR="00032A2E" w:rsidRDefault="000A523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Электро-технические</w:t>
            </w:r>
            <w:proofErr w:type="gramEnd"/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и системы</w:t>
            </w:r>
          </w:p>
        </w:tc>
        <w:tc>
          <w:tcPr>
            <w:tcW w:w="2410" w:type="dxa"/>
          </w:tcPr>
          <w:p w:rsidR="00BA2489" w:rsidRDefault="00BA248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BA248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860D8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BA2489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</w:t>
            </w:r>
            <w:r w:rsidRPr="00BA2489">
              <w:rPr>
                <w:rFonts w:ascii="Times New Roman" w:hAnsi="Times New Roman" w:cs="Times New Roman"/>
                <w:sz w:val="24"/>
                <w:szCs w:val="24"/>
              </w:rPr>
              <w:t xml:space="preserve"> "Электронные устройства"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</w:tcPr>
          <w:p w:rsidR="0076144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C"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AC66FB" w:rsidRDefault="00AC66F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AC66F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860D8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DD7E30" w:rsidRDefault="00DD7E3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проекта,</w:t>
            </w:r>
          </w:p>
          <w:p w:rsidR="00032A2E" w:rsidRPr="00401490" w:rsidRDefault="00DD7E30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7E30">
              <w:rPr>
                <w:rFonts w:ascii="Times New Roman" w:hAnsi="Times New Roman" w:cs="Times New Roman"/>
                <w:sz w:val="24"/>
                <w:szCs w:val="24"/>
              </w:rPr>
              <w:t>ентр "Проектная команда"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Переладов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667489" w:rsidRDefault="0066748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66748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860D8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810D1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810D1A">
              <w:rPr>
                <w:rFonts w:ascii="Times New Roman" w:hAnsi="Times New Roman" w:cs="Times New Roman"/>
                <w:sz w:val="24"/>
                <w:szCs w:val="24"/>
              </w:rPr>
              <w:t>колесных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D1A" w:rsidRPr="00401490" w:rsidRDefault="00810D1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="00141791">
              <w:rPr>
                <w:rFonts w:ascii="Times New Roman" w:hAnsi="Times New Roman" w:cs="Times New Roman"/>
                <w:sz w:val="24"/>
                <w:szCs w:val="24"/>
              </w:rPr>
              <w:t>Спецавтомобили</w:t>
            </w:r>
            <w:proofErr w:type="spellEnd"/>
            <w:r w:rsidR="00141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Петрушов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05.05.03 </w:t>
            </w:r>
            <w:r w:rsidRPr="00E17FBC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740B3E" w:rsidRDefault="00740B3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740B3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 w:rsidRPr="002A1734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5245" w:type="dxa"/>
          </w:tcPr>
          <w:p w:rsidR="00032A2E" w:rsidRPr="00401490" w:rsidRDefault="00740B3E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Экспертного совета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CB01AB" w:rsidRDefault="00CB01A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CB01A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8D5B0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9431B1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научный сотрудник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431B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испытаний силовых агрегатов и их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 </w:t>
            </w:r>
            <w:r w:rsidR="00387BC9">
              <w:rPr>
                <w:rFonts w:ascii="Times New Roman" w:hAnsi="Times New Roman" w:cs="Times New Roman"/>
                <w:sz w:val="24"/>
                <w:szCs w:val="24"/>
              </w:rPr>
              <w:t>ИЦПА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Сайкин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 Тепловые двигатели    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5A02F2" w:rsidRDefault="005A02F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5A02F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5245" w:type="dxa"/>
          </w:tcPr>
          <w:p w:rsidR="00032A2E" w:rsidRPr="00401490" w:rsidRDefault="00AD6F15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специальных программ,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Спецавтомобили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Семикин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394" w:type="dxa"/>
          </w:tcPr>
          <w:p w:rsidR="00032A2E" w:rsidRDefault="00032A2E" w:rsidP="00CA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05.20.01 </w:t>
            </w:r>
            <w:r w:rsidRPr="004704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средства механизации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410" w:type="dxa"/>
          </w:tcPr>
          <w:p w:rsidR="00840F6D" w:rsidRDefault="00840F6D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032A2E" w:rsidRDefault="00840F6D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194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="00032A2E" w:rsidRPr="0005014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840F6D" w:rsidP="008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840F6D">
              <w:rPr>
                <w:rFonts w:ascii="Times New Roman" w:hAnsi="Times New Roman" w:cs="Times New Roman"/>
                <w:sz w:val="24"/>
                <w:szCs w:val="24"/>
              </w:rPr>
              <w:t>"Системы,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F6D">
              <w:rPr>
                <w:rFonts w:ascii="Times New Roman" w:hAnsi="Times New Roman" w:cs="Times New Roman"/>
                <w:sz w:val="24"/>
                <w:szCs w:val="24"/>
              </w:rPr>
              <w:t>узлы и агрегаты"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05.02.05 Р</w:t>
            </w:r>
            <w:r w:rsidR="00320729">
              <w:rPr>
                <w:rFonts w:ascii="Times New Roman" w:hAnsi="Times New Roman" w:cs="Times New Roman"/>
                <w:sz w:val="24"/>
                <w:szCs w:val="24"/>
              </w:rPr>
              <w:t xml:space="preserve">оботы, </w:t>
            </w:r>
            <w:proofErr w:type="spellStart"/>
            <w:r w:rsidR="00320729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="00320729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робототехнические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410" w:type="dxa"/>
          </w:tcPr>
          <w:p w:rsidR="0019472B" w:rsidRDefault="0019472B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19472B" w:rsidP="0019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05014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2E4014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2E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014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 w:rsidRPr="002E40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технологическому развитию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</w:tcPr>
          <w:p w:rsidR="00234BD5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Скрипко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Александрович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05.09.03 Электро-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</w:t>
            </w:r>
          </w:p>
        </w:tc>
        <w:tc>
          <w:tcPr>
            <w:tcW w:w="2410" w:type="dxa"/>
          </w:tcPr>
          <w:p w:rsidR="00D05EE9" w:rsidRDefault="00D05EE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D05EE9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05014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D05EE9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управления 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"Электронные устройства"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Солопов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0F0F07" w:rsidRDefault="000F0F07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0F0F07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 w:rsidRPr="0005014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FB7DD2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 управления</w:t>
            </w:r>
            <w:r w:rsidRPr="00FB7DD2">
              <w:rPr>
                <w:rFonts w:ascii="Times New Roman" w:hAnsi="Times New Roman" w:cs="Times New Roman"/>
                <w:sz w:val="24"/>
                <w:szCs w:val="24"/>
              </w:rPr>
              <w:t xml:space="preserve"> "Системы,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D2">
              <w:rPr>
                <w:rFonts w:ascii="Times New Roman" w:hAnsi="Times New Roman" w:cs="Times New Roman"/>
                <w:sz w:val="24"/>
                <w:szCs w:val="24"/>
              </w:rPr>
              <w:t>узлы и агрегаты"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7DD2" w:rsidRPr="00401490" w:rsidRDefault="00FB7DD2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Теренченко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Станиславович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  <w:r>
              <w:t xml:space="preserve"> </w:t>
            </w:r>
            <w:r w:rsidRPr="00271711"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2410" w:type="dxa"/>
          </w:tcPr>
          <w:p w:rsidR="002E740F" w:rsidRDefault="002E740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2E740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05014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032A2E" w:rsidRPr="00F43AD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245" w:type="dxa"/>
          </w:tcPr>
          <w:p w:rsidR="00032A2E" w:rsidRPr="00401490" w:rsidRDefault="002E740F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Тер-Мкртичьян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 Георгович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 Тепловые двигатели</w:t>
            </w:r>
          </w:p>
        </w:tc>
        <w:tc>
          <w:tcPr>
            <w:tcW w:w="2410" w:type="dxa"/>
          </w:tcPr>
          <w:p w:rsidR="002E740F" w:rsidRDefault="002E740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Pr="00F43AD7" w:rsidRDefault="002E740F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5245" w:type="dxa"/>
          </w:tcPr>
          <w:p w:rsidR="00032A2E" w:rsidRPr="00401490" w:rsidRDefault="007E2594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7E2594">
              <w:rPr>
                <w:rFonts w:ascii="Times New Roman" w:hAnsi="Times New Roman" w:cs="Times New Roman"/>
                <w:sz w:val="24"/>
                <w:szCs w:val="24"/>
              </w:rPr>
              <w:t>"Топливные системы"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«Энергоустановки»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Евгеньевич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и гусеничные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2410" w:type="dxa"/>
          </w:tcPr>
          <w:p w:rsidR="009E3322" w:rsidRDefault="009E332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32A2E" w:rsidRDefault="009E332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технических</w:t>
            </w:r>
            <w:r w:rsidR="00032A2E" w:rsidRPr="002A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A2E" w:rsidRPr="002A1734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5245" w:type="dxa"/>
          </w:tcPr>
          <w:p w:rsidR="00032A2E" w:rsidRPr="00401490" w:rsidRDefault="009E3322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эксперт Экспертного совета</w:t>
            </w:r>
          </w:p>
        </w:tc>
      </w:tr>
      <w:tr w:rsidR="008C5B42" w:rsidTr="00032A2E">
        <w:tc>
          <w:tcPr>
            <w:tcW w:w="532" w:type="dxa"/>
          </w:tcPr>
          <w:p w:rsidR="008C5B42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2" w:type="dxa"/>
          </w:tcPr>
          <w:p w:rsidR="008C5B42" w:rsidRDefault="008C5B42" w:rsidP="006A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Тюфяков</w:t>
            </w:r>
          </w:p>
          <w:p w:rsidR="008C5B42" w:rsidRPr="008C5B42" w:rsidRDefault="008C5B42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2">
              <w:rPr>
                <w:rFonts w:ascii="Times New Roman" w:hAnsi="Times New Roman" w:cs="Times New Roman"/>
                <w:sz w:val="24"/>
                <w:szCs w:val="24"/>
              </w:rPr>
              <w:t>Андрей Семенович</w:t>
            </w:r>
          </w:p>
        </w:tc>
        <w:tc>
          <w:tcPr>
            <w:tcW w:w="4394" w:type="dxa"/>
          </w:tcPr>
          <w:p w:rsidR="008C5B42" w:rsidRDefault="008C5B4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 Колесные и гусеничные машины</w:t>
            </w:r>
          </w:p>
        </w:tc>
        <w:tc>
          <w:tcPr>
            <w:tcW w:w="2410" w:type="dxa"/>
          </w:tcPr>
          <w:p w:rsidR="008C5B42" w:rsidRDefault="008C5B4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5245" w:type="dxa"/>
          </w:tcPr>
          <w:p w:rsidR="008C5B42" w:rsidRDefault="008C5B42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</w:t>
            </w:r>
            <w:r w:rsidR="00E40814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"Программное обеспечение</w:t>
            </w:r>
            <w:r w:rsidRPr="008C5B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«Информационные и интеллектуальные системы»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05.16.04 Литейное производство</w:t>
            </w:r>
          </w:p>
        </w:tc>
        <w:tc>
          <w:tcPr>
            <w:tcW w:w="2410" w:type="dxa"/>
          </w:tcPr>
          <w:p w:rsidR="000C0C6C" w:rsidRDefault="000C0C6C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0C0C6C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9643D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6372C3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металлург конструкторско-технологического управления,</w:t>
            </w:r>
          </w:p>
          <w:p w:rsidR="006372C3" w:rsidRPr="00401490" w:rsidRDefault="00CD250B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372C3">
              <w:rPr>
                <w:rFonts w:ascii="Times New Roman" w:hAnsi="Times New Roman" w:cs="Times New Roman"/>
                <w:sz w:val="24"/>
                <w:szCs w:val="24"/>
              </w:rPr>
              <w:t>ентр Технологий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2A0A92" w:rsidRDefault="002A0A9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032A2E" w:rsidRDefault="002A0A9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9643D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A2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5245" w:type="dxa"/>
          </w:tcPr>
          <w:p w:rsidR="00032A2E" w:rsidRPr="00401490" w:rsidRDefault="00934E28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научный сотрудник  управления</w:t>
            </w:r>
            <w:r w:rsidRPr="00934E28">
              <w:rPr>
                <w:rFonts w:ascii="Times New Roman" w:hAnsi="Times New Roman" w:cs="Times New Roman"/>
                <w:sz w:val="24"/>
                <w:szCs w:val="24"/>
              </w:rPr>
              <w:t xml:space="preserve"> "Системы,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28">
              <w:rPr>
                <w:rFonts w:ascii="Times New Roman" w:hAnsi="Times New Roman" w:cs="Times New Roman"/>
                <w:sz w:val="24"/>
                <w:szCs w:val="24"/>
              </w:rPr>
              <w:t>узлы и агрегаты"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3B0DA2" w:rsidRDefault="003B0DA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3B0DA2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D07F2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Default="00B53EC4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инженер-конструктор управления </w:t>
            </w:r>
            <w:r w:rsidRPr="00B53EC4">
              <w:rPr>
                <w:rFonts w:ascii="Times New Roman" w:hAnsi="Times New Roman" w:cs="Times New Roman"/>
                <w:sz w:val="24"/>
                <w:szCs w:val="24"/>
              </w:rPr>
              <w:t xml:space="preserve"> "Системы,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C4">
              <w:rPr>
                <w:rFonts w:ascii="Times New Roman" w:hAnsi="Times New Roman" w:cs="Times New Roman"/>
                <w:sz w:val="24"/>
                <w:szCs w:val="24"/>
              </w:rPr>
              <w:t>узлы и агрегаты"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3EC4" w:rsidRPr="00401490" w:rsidRDefault="00B53EC4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«Автомобили и тракторы»</w:t>
            </w:r>
          </w:p>
        </w:tc>
      </w:tr>
      <w:tr w:rsidR="00032A2E" w:rsidTr="00032A2E"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Шорин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05.13.05</w:t>
            </w:r>
            <w:r w:rsidR="00BC39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 устройства вычислительной техники и систем управления</w:t>
            </w:r>
          </w:p>
        </w:tc>
        <w:tc>
          <w:tcPr>
            <w:tcW w:w="2410" w:type="dxa"/>
          </w:tcPr>
          <w:p w:rsidR="00B53EC4" w:rsidRDefault="00B53EC4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B53EC4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D07F2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032A2E" w:rsidRPr="00401490" w:rsidRDefault="0046755A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 Экспертного совета</w:t>
            </w:r>
          </w:p>
        </w:tc>
      </w:tr>
      <w:tr w:rsidR="00032A2E" w:rsidTr="00032A2E">
        <w:trPr>
          <w:trHeight w:val="778"/>
        </w:trPr>
        <w:tc>
          <w:tcPr>
            <w:tcW w:w="532" w:type="dxa"/>
          </w:tcPr>
          <w:p w:rsidR="00032A2E" w:rsidRPr="006869A8" w:rsidRDefault="00545DE8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2" w:type="dxa"/>
          </w:tcPr>
          <w:p w:rsidR="009327D8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D5">
              <w:rPr>
                <w:rFonts w:ascii="Times New Roman" w:hAnsi="Times New Roman" w:cs="Times New Roman"/>
                <w:b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2E" w:rsidRDefault="00032A2E" w:rsidP="006A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4394" w:type="dxa"/>
          </w:tcPr>
          <w:p w:rsidR="00032A2E" w:rsidRDefault="00032A2E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05.05.03</w:t>
            </w:r>
            <w:r>
              <w:t xml:space="preserve"> </w:t>
            </w:r>
            <w:r w:rsidRPr="00D1741A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2410" w:type="dxa"/>
          </w:tcPr>
          <w:p w:rsidR="00084867" w:rsidRDefault="00084867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032A2E" w:rsidRDefault="00084867" w:rsidP="00EA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032A2E" w:rsidRPr="00D07F2D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5245" w:type="dxa"/>
          </w:tcPr>
          <w:p w:rsidR="007A12A1" w:rsidRDefault="007A12A1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управления</w:t>
            </w:r>
            <w:r w:rsidRPr="007A12A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испытаний несущей конструкции АТС и их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A2E" w:rsidRPr="00401490" w:rsidRDefault="007A12A1" w:rsidP="004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ИЦПА</w:t>
            </w:r>
          </w:p>
        </w:tc>
      </w:tr>
    </w:tbl>
    <w:p w:rsidR="006869A8" w:rsidRPr="00EA4833" w:rsidRDefault="006869A8" w:rsidP="007C67A6">
      <w:pPr>
        <w:rPr>
          <w:rFonts w:ascii="Times New Roman" w:hAnsi="Times New Roman" w:cs="Times New Roman"/>
          <w:b/>
          <w:sz w:val="24"/>
          <w:szCs w:val="24"/>
        </w:rPr>
      </w:pPr>
    </w:p>
    <w:sectPr w:rsidR="006869A8" w:rsidRPr="00EA4833" w:rsidSect="00032A2E">
      <w:pgSz w:w="16840" w:h="23814" w:code="8"/>
      <w:pgMar w:top="567" w:right="851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3"/>
    <w:rsid w:val="000073DD"/>
    <w:rsid w:val="00015E34"/>
    <w:rsid w:val="00032A2E"/>
    <w:rsid w:val="000345D3"/>
    <w:rsid w:val="00043DDF"/>
    <w:rsid w:val="00047A3E"/>
    <w:rsid w:val="0005014E"/>
    <w:rsid w:val="00052799"/>
    <w:rsid w:val="000555E3"/>
    <w:rsid w:val="00084867"/>
    <w:rsid w:val="00091C20"/>
    <w:rsid w:val="000A2D62"/>
    <w:rsid w:val="000A523F"/>
    <w:rsid w:val="000C0C6C"/>
    <w:rsid w:val="000C3A7B"/>
    <w:rsid w:val="000D7635"/>
    <w:rsid w:val="000E0F21"/>
    <w:rsid w:val="000F0F07"/>
    <w:rsid w:val="000F68B9"/>
    <w:rsid w:val="00102BB2"/>
    <w:rsid w:val="00123CF7"/>
    <w:rsid w:val="00134E08"/>
    <w:rsid w:val="00141791"/>
    <w:rsid w:val="00145101"/>
    <w:rsid w:val="001922FD"/>
    <w:rsid w:val="0019472B"/>
    <w:rsid w:val="001A7927"/>
    <w:rsid w:val="001B6714"/>
    <w:rsid w:val="001B680A"/>
    <w:rsid w:val="00211DDA"/>
    <w:rsid w:val="00224EE9"/>
    <w:rsid w:val="0022614B"/>
    <w:rsid w:val="00234BD5"/>
    <w:rsid w:val="00240706"/>
    <w:rsid w:val="00247298"/>
    <w:rsid w:val="00247570"/>
    <w:rsid w:val="0025406A"/>
    <w:rsid w:val="002706C3"/>
    <w:rsid w:val="00271711"/>
    <w:rsid w:val="00273E71"/>
    <w:rsid w:val="00292337"/>
    <w:rsid w:val="0029281A"/>
    <w:rsid w:val="00293FA1"/>
    <w:rsid w:val="002A0A92"/>
    <w:rsid w:val="002A1734"/>
    <w:rsid w:val="002A200E"/>
    <w:rsid w:val="002B35F4"/>
    <w:rsid w:val="002C516B"/>
    <w:rsid w:val="002C57D4"/>
    <w:rsid w:val="002D53C6"/>
    <w:rsid w:val="002D694A"/>
    <w:rsid w:val="002D6BA8"/>
    <w:rsid w:val="002E08AA"/>
    <w:rsid w:val="002E4014"/>
    <w:rsid w:val="002E50ED"/>
    <w:rsid w:val="002E740F"/>
    <w:rsid w:val="003068F7"/>
    <w:rsid w:val="00320729"/>
    <w:rsid w:val="00334C61"/>
    <w:rsid w:val="00335B35"/>
    <w:rsid w:val="00342DB7"/>
    <w:rsid w:val="003475AB"/>
    <w:rsid w:val="00347A9E"/>
    <w:rsid w:val="00382E2F"/>
    <w:rsid w:val="00387BC9"/>
    <w:rsid w:val="003916AA"/>
    <w:rsid w:val="003B0DA2"/>
    <w:rsid w:val="003B1088"/>
    <w:rsid w:val="003B56FE"/>
    <w:rsid w:val="003E42AB"/>
    <w:rsid w:val="003E71CF"/>
    <w:rsid w:val="003F6CA1"/>
    <w:rsid w:val="00401490"/>
    <w:rsid w:val="00413333"/>
    <w:rsid w:val="004223C0"/>
    <w:rsid w:val="00432E4A"/>
    <w:rsid w:val="0043706E"/>
    <w:rsid w:val="00442973"/>
    <w:rsid w:val="0046755A"/>
    <w:rsid w:val="00470461"/>
    <w:rsid w:val="00470B77"/>
    <w:rsid w:val="0048420C"/>
    <w:rsid w:val="00497C7D"/>
    <w:rsid w:val="004A29E8"/>
    <w:rsid w:val="004A6981"/>
    <w:rsid w:val="004B347E"/>
    <w:rsid w:val="004B5AF2"/>
    <w:rsid w:val="004C1F7A"/>
    <w:rsid w:val="004D1BCE"/>
    <w:rsid w:val="004D7473"/>
    <w:rsid w:val="004E2621"/>
    <w:rsid w:val="0051328D"/>
    <w:rsid w:val="00523D1A"/>
    <w:rsid w:val="005304AF"/>
    <w:rsid w:val="00533370"/>
    <w:rsid w:val="00542233"/>
    <w:rsid w:val="00543254"/>
    <w:rsid w:val="00544C83"/>
    <w:rsid w:val="00545DE8"/>
    <w:rsid w:val="00562AC3"/>
    <w:rsid w:val="00563069"/>
    <w:rsid w:val="00564968"/>
    <w:rsid w:val="005707DA"/>
    <w:rsid w:val="005817B2"/>
    <w:rsid w:val="00583D68"/>
    <w:rsid w:val="005955B9"/>
    <w:rsid w:val="005A02F2"/>
    <w:rsid w:val="005B1340"/>
    <w:rsid w:val="005D3ADB"/>
    <w:rsid w:val="005E73FB"/>
    <w:rsid w:val="005F7E70"/>
    <w:rsid w:val="00617476"/>
    <w:rsid w:val="006279DC"/>
    <w:rsid w:val="00634BD5"/>
    <w:rsid w:val="006372C3"/>
    <w:rsid w:val="0064087F"/>
    <w:rsid w:val="00660AD1"/>
    <w:rsid w:val="00667489"/>
    <w:rsid w:val="006869A8"/>
    <w:rsid w:val="006A6FB0"/>
    <w:rsid w:val="006B0589"/>
    <w:rsid w:val="006C37CF"/>
    <w:rsid w:val="006F14FF"/>
    <w:rsid w:val="006F1624"/>
    <w:rsid w:val="006F5DF5"/>
    <w:rsid w:val="007149C6"/>
    <w:rsid w:val="00715B35"/>
    <w:rsid w:val="007174E6"/>
    <w:rsid w:val="0072153F"/>
    <w:rsid w:val="00732D25"/>
    <w:rsid w:val="00740B3E"/>
    <w:rsid w:val="00742D2D"/>
    <w:rsid w:val="0076144E"/>
    <w:rsid w:val="00780295"/>
    <w:rsid w:val="00783F17"/>
    <w:rsid w:val="00785064"/>
    <w:rsid w:val="0079185B"/>
    <w:rsid w:val="007A12A1"/>
    <w:rsid w:val="007A307B"/>
    <w:rsid w:val="007B7E55"/>
    <w:rsid w:val="007C67A6"/>
    <w:rsid w:val="007C72F8"/>
    <w:rsid w:val="007E2594"/>
    <w:rsid w:val="008015BE"/>
    <w:rsid w:val="00810D1A"/>
    <w:rsid w:val="008325F1"/>
    <w:rsid w:val="00832615"/>
    <w:rsid w:val="00840F6D"/>
    <w:rsid w:val="00860D8B"/>
    <w:rsid w:val="00867603"/>
    <w:rsid w:val="00871133"/>
    <w:rsid w:val="00886BA4"/>
    <w:rsid w:val="008B2801"/>
    <w:rsid w:val="008B647A"/>
    <w:rsid w:val="008B73A0"/>
    <w:rsid w:val="008C208E"/>
    <w:rsid w:val="008C422E"/>
    <w:rsid w:val="008C5B42"/>
    <w:rsid w:val="008D5B03"/>
    <w:rsid w:val="008D5BDA"/>
    <w:rsid w:val="008D791B"/>
    <w:rsid w:val="008F494A"/>
    <w:rsid w:val="00902598"/>
    <w:rsid w:val="00902831"/>
    <w:rsid w:val="009030B2"/>
    <w:rsid w:val="00906800"/>
    <w:rsid w:val="0091028E"/>
    <w:rsid w:val="0091669F"/>
    <w:rsid w:val="0091682A"/>
    <w:rsid w:val="0091736B"/>
    <w:rsid w:val="009206E0"/>
    <w:rsid w:val="0092270D"/>
    <w:rsid w:val="00927267"/>
    <w:rsid w:val="009327D8"/>
    <w:rsid w:val="009329FA"/>
    <w:rsid w:val="00934E28"/>
    <w:rsid w:val="009431B1"/>
    <w:rsid w:val="009432CB"/>
    <w:rsid w:val="0095120B"/>
    <w:rsid w:val="00964240"/>
    <w:rsid w:val="009643D4"/>
    <w:rsid w:val="00970E6F"/>
    <w:rsid w:val="00983601"/>
    <w:rsid w:val="009932A9"/>
    <w:rsid w:val="00993A0A"/>
    <w:rsid w:val="00997F7B"/>
    <w:rsid w:val="009A05B0"/>
    <w:rsid w:val="009A2FF3"/>
    <w:rsid w:val="009A40C7"/>
    <w:rsid w:val="009B6817"/>
    <w:rsid w:val="009E1D93"/>
    <w:rsid w:val="009E3322"/>
    <w:rsid w:val="009F5AC2"/>
    <w:rsid w:val="00A00CFC"/>
    <w:rsid w:val="00A30E55"/>
    <w:rsid w:val="00A329C1"/>
    <w:rsid w:val="00A53CCF"/>
    <w:rsid w:val="00A55504"/>
    <w:rsid w:val="00A677C5"/>
    <w:rsid w:val="00A842C9"/>
    <w:rsid w:val="00A92D82"/>
    <w:rsid w:val="00AA1A5F"/>
    <w:rsid w:val="00AA5ABB"/>
    <w:rsid w:val="00AB53A4"/>
    <w:rsid w:val="00AC0EB7"/>
    <w:rsid w:val="00AC66FB"/>
    <w:rsid w:val="00AD3B09"/>
    <w:rsid w:val="00AD6F15"/>
    <w:rsid w:val="00AF3409"/>
    <w:rsid w:val="00B0771C"/>
    <w:rsid w:val="00B14AF1"/>
    <w:rsid w:val="00B1590C"/>
    <w:rsid w:val="00B268FA"/>
    <w:rsid w:val="00B40F65"/>
    <w:rsid w:val="00B53EC4"/>
    <w:rsid w:val="00B64708"/>
    <w:rsid w:val="00B648F7"/>
    <w:rsid w:val="00B716C2"/>
    <w:rsid w:val="00B824EF"/>
    <w:rsid w:val="00B8514E"/>
    <w:rsid w:val="00B92F55"/>
    <w:rsid w:val="00BA2489"/>
    <w:rsid w:val="00BA251B"/>
    <w:rsid w:val="00BB13EA"/>
    <w:rsid w:val="00BC39B2"/>
    <w:rsid w:val="00BC4661"/>
    <w:rsid w:val="00BE54C2"/>
    <w:rsid w:val="00BE5F2E"/>
    <w:rsid w:val="00C11787"/>
    <w:rsid w:val="00C123CE"/>
    <w:rsid w:val="00C20845"/>
    <w:rsid w:val="00C208F3"/>
    <w:rsid w:val="00C361EA"/>
    <w:rsid w:val="00C530E2"/>
    <w:rsid w:val="00C5741F"/>
    <w:rsid w:val="00C72B6C"/>
    <w:rsid w:val="00C73B76"/>
    <w:rsid w:val="00C77143"/>
    <w:rsid w:val="00C831F9"/>
    <w:rsid w:val="00C83E38"/>
    <w:rsid w:val="00C938BB"/>
    <w:rsid w:val="00C94E9B"/>
    <w:rsid w:val="00CA4E6D"/>
    <w:rsid w:val="00CB01AB"/>
    <w:rsid w:val="00CD250B"/>
    <w:rsid w:val="00CE6269"/>
    <w:rsid w:val="00D05EE9"/>
    <w:rsid w:val="00D06827"/>
    <w:rsid w:val="00D07F2D"/>
    <w:rsid w:val="00D1727B"/>
    <w:rsid w:val="00D1741A"/>
    <w:rsid w:val="00D2344B"/>
    <w:rsid w:val="00D34C4B"/>
    <w:rsid w:val="00D406EA"/>
    <w:rsid w:val="00D57CE0"/>
    <w:rsid w:val="00D57D8C"/>
    <w:rsid w:val="00D7475D"/>
    <w:rsid w:val="00D7709B"/>
    <w:rsid w:val="00D77E40"/>
    <w:rsid w:val="00D91A31"/>
    <w:rsid w:val="00DA7956"/>
    <w:rsid w:val="00DB6FEF"/>
    <w:rsid w:val="00DD7E30"/>
    <w:rsid w:val="00DF3678"/>
    <w:rsid w:val="00E146D5"/>
    <w:rsid w:val="00E17FBC"/>
    <w:rsid w:val="00E3550B"/>
    <w:rsid w:val="00E40814"/>
    <w:rsid w:val="00E427CB"/>
    <w:rsid w:val="00E72FAC"/>
    <w:rsid w:val="00E831AE"/>
    <w:rsid w:val="00E87B3B"/>
    <w:rsid w:val="00E939B6"/>
    <w:rsid w:val="00EA4833"/>
    <w:rsid w:val="00EC611C"/>
    <w:rsid w:val="00ED25C9"/>
    <w:rsid w:val="00EE3BAC"/>
    <w:rsid w:val="00EE6C91"/>
    <w:rsid w:val="00EE75AF"/>
    <w:rsid w:val="00F22F10"/>
    <w:rsid w:val="00F318C7"/>
    <w:rsid w:val="00F42929"/>
    <w:rsid w:val="00F43AD7"/>
    <w:rsid w:val="00F516CC"/>
    <w:rsid w:val="00F56DC9"/>
    <w:rsid w:val="00F61463"/>
    <w:rsid w:val="00F77957"/>
    <w:rsid w:val="00F85B8F"/>
    <w:rsid w:val="00FA4EBB"/>
    <w:rsid w:val="00FB7DD2"/>
    <w:rsid w:val="00FC0A8E"/>
    <w:rsid w:val="00FE1310"/>
    <w:rsid w:val="00FE23DC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2017-02-13T08:55:00Z</dcterms:created>
  <dcterms:modified xsi:type="dcterms:W3CDTF">2017-02-13T11:11:00Z</dcterms:modified>
</cp:coreProperties>
</file>